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6A" w:rsidRPr="00A23CE5" w:rsidRDefault="004B07C3" w:rsidP="00A23CE5">
      <w:pPr>
        <w:pStyle w:val="Tytu"/>
        <w:spacing w:after="0"/>
        <w:rPr>
          <w:color w:val="auto"/>
          <w:sz w:val="28"/>
          <w:szCs w:val="28"/>
        </w:rPr>
      </w:pPr>
      <w:r w:rsidRPr="00A23CE5">
        <w:rPr>
          <w:color w:val="auto"/>
          <w:sz w:val="28"/>
          <w:szCs w:val="28"/>
        </w:rPr>
        <w:t>A</w:t>
      </w:r>
      <w:r w:rsidR="004D296A" w:rsidRPr="00A23CE5">
        <w:rPr>
          <w:color w:val="auto"/>
          <w:sz w:val="28"/>
          <w:szCs w:val="28"/>
        </w:rPr>
        <w:t>DAPTACJA  DZIECKA  DO  PRZEDSZKOLA</w:t>
      </w:r>
    </w:p>
    <w:p w:rsidR="004D296A" w:rsidRPr="00A23CE5" w:rsidRDefault="004D296A" w:rsidP="00A23CE5">
      <w:pPr>
        <w:shd w:val="clear" w:color="auto" w:fill="FFFFFF"/>
        <w:spacing w:after="0" w:line="240" w:lineRule="auto"/>
        <w:ind w:left="6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23CE5">
        <w:rPr>
          <w:rFonts w:ascii="inherit" w:eastAsia="Times New Roman" w:hAnsi="inherit" w:cs="Arial"/>
          <w:b/>
          <w:bCs/>
          <w:iCs/>
          <w:sz w:val="28"/>
          <w:szCs w:val="28"/>
          <w:lang w:eastAsia="pl-PL"/>
        </w:rPr>
        <w:t>Drogi Rodzicu!</w:t>
      </w:r>
    </w:p>
    <w:p w:rsidR="00A23CE5" w:rsidRDefault="00A23CE5" w:rsidP="00A23CE5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A23CE5" w:rsidRDefault="00A23CE5" w:rsidP="00A23CE5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D296A" w:rsidRDefault="004D296A" w:rsidP="00A23CE5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23C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Przyjście do przedszkola jest dla Dziecka bardzo ważnym, ale też trudnym doświadczeniem. Z jednej strony Dziecko cieszy się, że będzie wśród rówieśników, że będzie mogło się z nimi bawić, miło spędzą czas, alez drugiej strony musi sobie poradzić z trudnym emocjonalnie rozstawaniem się z Rodzicami czy bliskimi osobami i stać się znacznie bardziej niż do tej pory samodzielne. Aby pomóc Dziecku w tym trudnym dla niego okresie przedstawiam kilka wskazówek:</w:t>
      </w:r>
    </w:p>
    <w:p w:rsidR="00A23CE5" w:rsidRPr="00A23CE5" w:rsidRDefault="00A23CE5" w:rsidP="00A23CE5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CE5" w:rsidRDefault="004D296A" w:rsidP="00A23CE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C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Opowiedz Dziecku jak najwięcej o przedszkolu</w:t>
      </w:r>
      <w:r w:rsidRPr="00A23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D296A" w:rsidRPr="00A23CE5" w:rsidRDefault="004D296A" w:rsidP="00A23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CE5">
        <w:rPr>
          <w:rFonts w:ascii="Times New Roman" w:eastAsia="Times New Roman" w:hAnsi="Times New Roman" w:cs="Times New Roman"/>
          <w:sz w:val="24"/>
          <w:szCs w:val="24"/>
          <w:lang w:eastAsia="pl-PL"/>
        </w:rPr>
        <w:t>Np.: jak będzie wyglądać sala, że w grupie będzie dużo dzieci, że będą zawsze dwie Panie, co dzieci będą w przedszkolu robić (bawić się, rysować, wychodzić na plac zabaw itp.), jakie będzie jadło posiłki, po którym posiłku będzie odebrane z przedszkola, kto go odbierze itp. Jeżeli jest taka możliwość, wybierz się z Dzieckiem do przedszkola przed rozpoczęciem roku szkolnego, aby mogło je zobaczyć. </w:t>
      </w:r>
      <w:r w:rsidRPr="00A23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DZIECKO, NAJBARDZIEJ OBAWIA SIĘ TEGO, CO NOWE I NIEZNANE, IM WIĘCEJ BĘDZIE O PRZEDSZKOLU WIEDZIAŁO, TYM MNIEJ BĘDZIE SIĘ OBAWIAĆ NOWEJ SYTUACJI.</w:t>
      </w:r>
    </w:p>
    <w:p w:rsidR="00A23CE5" w:rsidRPr="00A23CE5" w:rsidRDefault="00A23CE5" w:rsidP="00A23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73E" w:rsidRPr="00A23CE5" w:rsidRDefault="0095673E" w:rsidP="00A23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CE5" w:rsidRPr="00A23CE5" w:rsidRDefault="004D296A" w:rsidP="00A23CE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3C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Przedstawiaj przedszkole jako miejsce ciekawe, atrakcyjne</w:t>
      </w:r>
      <w:r w:rsidRPr="00A23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D296A" w:rsidRPr="00A23CE5" w:rsidRDefault="004D296A" w:rsidP="00A23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3CE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powinno kojarzyć przedszkole z miejscem, gdzie można się bawić, gdzie są koleżanki i koledzy, miłe Panie, miła atmosfera. Opowiedzo placu zabaw, ciekawych zajęciach, spacerach. </w:t>
      </w:r>
      <w:r w:rsidRPr="00A23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DZIECKO BĘDZIE MIAŁO POZYTYWNY OBRAZ PRZEDSZKOLA, WÓWCZAS CHĘTN</w:t>
      </w:r>
      <w:r w:rsidR="0095673E" w:rsidRPr="00A23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IEJ BĘDZIE DO NIEGO PRZYCHODZIĆ</w:t>
      </w:r>
      <w:r w:rsidR="0095673E" w:rsidRPr="00A23C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A23CE5" w:rsidRPr="00A23CE5" w:rsidRDefault="00A23CE5" w:rsidP="00A23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5673E" w:rsidRPr="00A23CE5" w:rsidRDefault="0095673E" w:rsidP="00A23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CE5" w:rsidRPr="00A23CE5" w:rsidRDefault="004D296A" w:rsidP="00A23CE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3C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strasz Dziecka przedszkolem</w:t>
      </w:r>
      <w:r w:rsidRPr="00A23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A23C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296A" w:rsidRPr="00A23CE5" w:rsidRDefault="004D296A" w:rsidP="00A23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3CE5">
        <w:rPr>
          <w:rFonts w:ascii="Times New Roman" w:eastAsia="Times New Roman" w:hAnsi="Times New Roman" w:cs="Times New Roman"/>
          <w:sz w:val="24"/>
          <w:szCs w:val="24"/>
          <w:lang w:eastAsia="pl-PL"/>
        </w:rPr>
        <w:t>Nie mów do Dziecka: „</w:t>
      </w:r>
      <w:r w:rsidRPr="00A23C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Zobaczysz, tam Cię nauczą dyscypliny</w:t>
      </w:r>
      <w:r w:rsidRPr="00A23CE5">
        <w:rPr>
          <w:rFonts w:ascii="Times New Roman" w:eastAsia="Times New Roman" w:hAnsi="Times New Roman" w:cs="Times New Roman"/>
          <w:sz w:val="24"/>
          <w:szCs w:val="24"/>
          <w:lang w:eastAsia="pl-PL"/>
        </w:rPr>
        <w:t>” czy „</w:t>
      </w:r>
      <w:r w:rsidRPr="00A23C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przedszkolu na pewno nie będziesz się tak zachowywać</w:t>
      </w:r>
      <w:r w:rsidRPr="00A23CE5">
        <w:rPr>
          <w:rFonts w:ascii="Times New Roman" w:eastAsia="Times New Roman" w:hAnsi="Times New Roman" w:cs="Times New Roman"/>
          <w:sz w:val="24"/>
          <w:szCs w:val="24"/>
          <w:lang w:eastAsia="pl-PL"/>
        </w:rPr>
        <w:t>” albo „</w:t>
      </w:r>
      <w:r w:rsidRPr="00A23C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Opowiem Twojej Pani jak zachowujesz się w domu</w:t>
      </w:r>
      <w:r w:rsidRPr="00A23CE5">
        <w:rPr>
          <w:rFonts w:ascii="Times New Roman" w:eastAsia="Times New Roman" w:hAnsi="Times New Roman" w:cs="Times New Roman"/>
          <w:sz w:val="24"/>
          <w:szCs w:val="24"/>
          <w:lang w:eastAsia="pl-PL"/>
        </w:rPr>
        <w:t>” itp. </w:t>
      </w:r>
      <w:r w:rsidRPr="00A23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TAKIE SFORMUŁOWANIA BĘDĄ WZBUDZAŁY W DZIECKU LĘK, A PRZEDSZKOLE BĘDZIE KOJARZYŁO SIĘ Z CZYMŚ NIEPRZYJEMNYM, CO MOŻE SPRAWIĆ, ŻE DZIECKO NIE BĘDZIE CHCIAŁO CHODZIĆ DO PRZEDSZKOLA.</w:t>
      </w:r>
    </w:p>
    <w:p w:rsidR="00A23CE5" w:rsidRPr="00A23CE5" w:rsidRDefault="00A23CE5" w:rsidP="00A23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5673E" w:rsidRPr="00A23CE5" w:rsidRDefault="0095673E" w:rsidP="00A23CE5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CE5" w:rsidRDefault="004D296A" w:rsidP="00A23CE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C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przedłużaj porannych rozstań z Dzieckiem</w:t>
      </w:r>
      <w:r w:rsidRPr="00A23C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296A" w:rsidRPr="00A23CE5" w:rsidRDefault="004D296A" w:rsidP="00A23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długo żegnamy się z Dzieckiem i rozmawiamy o jego i własnych trudnych przeżyciach, utwierdzamy Dziecko w przekonaniu, że pójście do przedszkola jest smutnym wydarzeniem. Dla Dziecka korzystniejsza jest świadomość, że jest to zupełnie naturalna i przyjemna zmiana. </w:t>
      </w:r>
      <w:r w:rsidRPr="00A23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SZYBSZE ROZSTAWANIE SIĘ Z RODZICEM POMAGA </w:t>
      </w:r>
      <w:r w:rsidRPr="00A23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DZIECKU SZYBCIEJ ZAPOMNIEĆ O SMUTNYCH EMOCJACH I ZAANGAŻOWAĆ SIĘ W ZABAWY I ZAJĘCIA W PRZEDSZKOLU.</w:t>
      </w:r>
    </w:p>
    <w:p w:rsidR="0095673E" w:rsidRPr="00A23CE5" w:rsidRDefault="0095673E" w:rsidP="00A23CE5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73E" w:rsidRPr="00A23CE5" w:rsidRDefault="0095673E" w:rsidP="00A23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CE5" w:rsidRDefault="004D296A" w:rsidP="00A23CE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C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 Dziecko samodzielności</w:t>
      </w:r>
      <w:r w:rsidRPr="00A23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23CE5" w:rsidRPr="00A23CE5" w:rsidRDefault="004D296A" w:rsidP="00A23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C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Dziecko powinno już samodzielnie np.: korzystać z toalety, jeść, ubierać się i rozbierać, wycierać nosek czy sprzątać po sobie zabawki. Oczywiście jeżeli nie wszystko wykonuje sprawnie, Panie będą mu w tym początkowo pomagać, ale Dziecko na pewno będzie się czuło pewniej, jeżeli nie będzie uzależnione od pomocy innych osób. </w:t>
      </w:r>
      <w:r w:rsidRPr="00A23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WYRĘCZANIE DZIECKAW CZYNNOŚCIACH SAMOOBSŁUGOWYCH NIE SPRZYJA JEGO ROZWOJOWI - TRZEBA POMAGAĆ DZIECKU, ALE PRZEDE WSZYSKIM W KAŻDEJ SYTUACJI ZACHĘCAĆ JE DO WYKONYWANIA RÓŻNYCH CZYNNOŚCI SAMODZIELNIE. </w:t>
      </w:r>
    </w:p>
    <w:p w:rsidR="00A23CE5" w:rsidRDefault="00A23CE5" w:rsidP="00A23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296A" w:rsidRPr="00A23CE5" w:rsidRDefault="004D296A" w:rsidP="00A23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5673E" w:rsidRPr="00A23CE5" w:rsidRDefault="0095673E" w:rsidP="00A23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CE5" w:rsidRDefault="004D296A" w:rsidP="00A23CE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C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Konsekwentnie przyprowadzaj Dziecko do przedszkola.</w:t>
      </w:r>
      <w:r w:rsidRPr="00A23C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296A" w:rsidRPr="00A23CE5" w:rsidRDefault="004D296A" w:rsidP="00A23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CE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będzie bardzo mocno przeżywać rozstanie z Rodzicami, jeżeli nawet pojawi się płacz i sprzeciw przed pójściem do przedszkola, korzystniej jest przyprowadzać Dziecko każdego dnia i dać mu możliwość przyzwyczajenia się do nowej sytuacji. </w:t>
      </w:r>
      <w:r w:rsidRPr="00A23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POZOSTAWIENIE DZIECKA NA JEDEN CZY KILKA DNI W DOMU NIE ROZWIĄŻE PROBLEMU, A JEDYNIE PRZEDŁUŻY GO W CZASIE. PONADTO, DZIECKO UCZY SIĘ WÓWCZAS, ŻE PŁACZEM MOŻE WYWIERAĆ WPŁYW NA DECYZJE RODZICÓW.  </w:t>
      </w:r>
    </w:p>
    <w:p w:rsidR="0095673E" w:rsidRPr="00A23CE5" w:rsidRDefault="0095673E" w:rsidP="00A23CE5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73E" w:rsidRPr="00A23CE5" w:rsidRDefault="0095673E" w:rsidP="00A23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CE5" w:rsidRDefault="004D296A" w:rsidP="00A23CE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C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Akceptuj emocje Dziecka</w:t>
      </w:r>
      <w:r w:rsidRPr="00A23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D296A" w:rsidRPr="00A23CE5" w:rsidRDefault="004D296A" w:rsidP="00A23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CE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 prawo do smutku, lęku i tęsknoty. Jeżeli nie uczęszczało wcześniej do żłobka czy przedszkola, jest to dla niego pierwsze doświadczenie pozostawania bez bliskich, znanych mu osób, co powoduje brak poczucia bezpieczeństwa.</w:t>
      </w:r>
      <w:r w:rsidRPr="00A23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POTRZEBUJĄ KILKA DNI, A CZASEM NAWET PARĘ TYGODNI, ABY PRZYZWYCZAIĆ SIĘ DO NOWEJ SYTUACJI.</w:t>
      </w:r>
    </w:p>
    <w:p w:rsidR="001D110F" w:rsidRPr="00A23CE5" w:rsidRDefault="001D110F" w:rsidP="00A23C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110F" w:rsidRPr="00A23CE5" w:rsidSect="00C3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2D26"/>
    <w:multiLevelType w:val="multilevel"/>
    <w:tmpl w:val="EF4828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96A"/>
    <w:rsid w:val="00072A77"/>
    <w:rsid w:val="001D110F"/>
    <w:rsid w:val="004B07C3"/>
    <w:rsid w:val="004D296A"/>
    <w:rsid w:val="00896142"/>
    <w:rsid w:val="0095673E"/>
    <w:rsid w:val="00A23CE5"/>
    <w:rsid w:val="00C3637B"/>
    <w:rsid w:val="00DC6B89"/>
    <w:rsid w:val="00F1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5673E"/>
    <w:pPr>
      <w:shd w:val="clear" w:color="auto" w:fill="FFFFFF"/>
      <w:spacing w:after="240" w:line="240" w:lineRule="auto"/>
      <w:ind w:left="60"/>
      <w:jc w:val="center"/>
    </w:pPr>
    <w:rPr>
      <w:rFonts w:ascii="Times New Roman" w:eastAsia="Times New Roman" w:hAnsi="Times New Roman" w:cs="Times New Roman"/>
      <w:b/>
      <w:bCs/>
      <w:color w:val="2F2F2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5673E"/>
    <w:rPr>
      <w:rFonts w:ascii="Times New Roman" w:eastAsia="Times New Roman" w:hAnsi="Times New Roman" w:cs="Times New Roman"/>
      <w:b/>
      <w:bCs/>
      <w:color w:val="2F2F2F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956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Biernasz</dc:creator>
  <cp:lastModifiedBy>Maciek</cp:lastModifiedBy>
  <cp:revision>2</cp:revision>
  <dcterms:created xsi:type="dcterms:W3CDTF">2021-08-18T08:29:00Z</dcterms:created>
  <dcterms:modified xsi:type="dcterms:W3CDTF">2021-08-18T08:29:00Z</dcterms:modified>
</cp:coreProperties>
</file>